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7A216" w14:textId="77777777" w:rsidR="005D41EE" w:rsidRPr="00DE67EA" w:rsidRDefault="005D41EE" w:rsidP="0029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DE67EA">
        <w:rPr>
          <w:rFonts w:ascii="Times New Roman" w:hAnsi="Times New Roman" w:cs="Times New Roman"/>
          <w:b/>
          <w:bCs/>
        </w:rPr>
        <w:t>Изначально Вышестоящий Дом Изначально Вышестоящего Отца</w:t>
      </w:r>
      <w:bookmarkStart w:id="0" w:name="_GoBack"/>
      <w:bookmarkEnd w:id="0"/>
    </w:p>
    <w:p w14:paraId="2D71E037" w14:textId="412E9C45" w:rsidR="005D41EE" w:rsidRDefault="005D41EE" w:rsidP="0029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DE67EA">
        <w:rPr>
          <w:rFonts w:ascii="Times New Roman" w:hAnsi="Times New Roman" w:cs="Times New Roman"/>
          <w:b/>
          <w:bCs/>
        </w:rPr>
        <w:t>подразделение ИВДИВО Ставрополь.</w:t>
      </w:r>
    </w:p>
    <w:p w14:paraId="342DC946" w14:textId="77777777" w:rsidR="004B431E" w:rsidRPr="00DE67EA" w:rsidRDefault="004B431E" w:rsidP="0029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D1A3E36" w14:textId="36A583E6" w:rsidR="005E4D8D" w:rsidRPr="00DE67EA" w:rsidRDefault="005E4D8D" w:rsidP="00291FA8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Аватар </w:t>
      </w:r>
      <w:r w:rsidR="00DE67EA" w:rsidRPr="00DE67EA">
        <w:rPr>
          <w:rFonts w:ascii="Times New Roman" w:hAnsi="Times New Roman" w:cs="Times New Roman"/>
        </w:rPr>
        <w:t xml:space="preserve">ИВДИВО-космической Цивилизации </w:t>
      </w:r>
      <w:r w:rsidR="004307F9" w:rsidRPr="00DE67EA">
        <w:rPr>
          <w:rFonts w:ascii="Times New Roman" w:hAnsi="Times New Roman" w:cs="Times New Roman"/>
        </w:rPr>
        <w:t xml:space="preserve">синтеза  </w:t>
      </w:r>
    </w:p>
    <w:p w14:paraId="69D2D8CA" w14:textId="5853787B" w:rsidR="005E4D8D" w:rsidRPr="00DE67EA" w:rsidRDefault="005E4D8D" w:rsidP="00291FA8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Отец-Человек- Субъектов ИВО ИВАС Янова, </w:t>
      </w:r>
    </w:p>
    <w:p w14:paraId="162EDE32" w14:textId="69E5AC62" w:rsidR="005E4D8D" w:rsidRPr="00DE67EA" w:rsidRDefault="00DE67EA" w:rsidP="00291FA8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ИВДИВО-Секретарь </w:t>
      </w:r>
      <w:r w:rsidR="005E4D8D" w:rsidRPr="00DE67EA">
        <w:rPr>
          <w:rFonts w:ascii="Times New Roman" w:hAnsi="Times New Roman" w:cs="Times New Roman"/>
        </w:rPr>
        <w:t xml:space="preserve">Глава протокольной службы  </w:t>
      </w:r>
    </w:p>
    <w:p w14:paraId="20D8A273" w14:textId="15A1BC42" w:rsidR="004307F9" w:rsidRPr="00DE67EA" w:rsidRDefault="005E4D8D" w:rsidP="00291FA8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ИВАС Кут Хуми </w:t>
      </w:r>
      <w:r w:rsidR="004307F9" w:rsidRPr="00DE67EA">
        <w:rPr>
          <w:rFonts w:ascii="Times New Roman" w:hAnsi="Times New Roman" w:cs="Times New Roman"/>
        </w:rPr>
        <w:t>подразделения ИВДИВО Ставрополь</w:t>
      </w:r>
      <w:r w:rsidRPr="00DE67EA">
        <w:rPr>
          <w:rFonts w:ascii="Times New Roman" w:hAnsi="Times New Roman" w:cs="Times New Roman"/>
        </w:rPr>
        <w:t xml:space="preserve">  </w:t>
      </w:r>
    </w:p>
    <w:p w14:paraId="4350BC49" w14:textId="271CE93A" w:rsidR="005E4D8D" w:rsidRPr="00DE67EA" w:rsidRDefault="004307F9" w:rsidP="00291FA8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Ольга Новикова</w:t>
      </w:r>
    </w:p>
    <w:p w14:paraId="75356881" w14:textId="051DE8DD" w:rsidR="00AC6204" w:rsidRDefault="00DE67EA" w:rsidP="00291FA8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</w:t>
      </w:r>
      <w:r w:rsidR="00AC6204" w:rsidRPr="00DE67EA">
        <w:rPr>
          <w:rFonts w:ascii="Times New Roman" w:hAnsi="Times New Roman" w:cs="Times New Roman"/>
        </w:rPr>
        <w:t>КХ 12.04.2026г</w:t>
      </w:r>
    </w:p>
    <w:p w14:paraId="677B102B" w14:textId="77777777" w:rsidR="00291FA8" w:rsidRPr="00DE67EA" w:rsidRDefault="00291FA8" w:rsidP="00291FA8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59D326A5" w14:textId="32553432" w:rsidR="005D41EE" w:rsidRDefault="005D41EE" w:rsidP="0029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91FA8">
        <w:rPr>
          <w:rFonts w:ascii="Times New Roman" w:hAnsi="Times New Roman" w:cs="Times New Roman"/>
          <w:b/>
        </w:rPr>
        <w:t xml:space="preserve">Доклад о части </w:t>
      </w:r>
      <w:r w:rsidR="004307F9" w:rsidRPr="00291FA8">
        <w:rPr>
          <w:rFonts w:ascii="Times New Roman" w:hAnsi="Times New Roman" w:cs="Times New Roman"/>
          <w:b/>
        </w:rPr>
        <w:t>Абсолют ИВО</w:t>
      </w:r>
    </w:p>
    <w:p w14:paraId="09C020F5" w14:textId="77777777" w:rsidR="00291FA8" w:rsidRPr="00291FA8" w:rsidRDefault="00291FA8" w:rsidP="0029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0D2ED71" w14:textId="23D04E62" w:rsidR="00E23B96" w:rsidRPr="00DE67EA" w:rsidRDefault="00E23B96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Абсолют</w:t>
      </w:r>
      <w:r w:rsidR="00291FA8">
        <w:rPr>
          <w:rFonts w:ascii="Times New Roman" w:hAnsi="Times New Roman" w:cs="Times New Roman"/>
        </w:rPr>
        <w:t xml:space="preserve"> </w:t>
      </w:r>
      <w:r w:rsidRPr="00DE67EA">
        <w:rPr>
          <w:rFonts w:ascii="Times New Roman" w:hAnsi="Times New Roman" w:cs="Times New Roman"/>
        </w:rPr>
        <w:t>-</w:t>
      </w:r>
      <w:r w:rsidR="00291FA8">
        <w:rPr>
          <w:rFonts w:ascii="Times New Roman" w:hAnsi="Times New Roman" w:cs="Times New Roman"/>
        </w:rPr>
        <w:t xml:space="preserve"> в</w:t>
      </w:r>
      <w:r w:rsidRPr="00DE67EA">
        <w:rPr>
          <w:rFonts w:ascii="Times New Roman" w:hAnsi="Times New Roman" w:cs="Times New Roman"/>
        </w:rPr>
        <w:t>ерх совершенства</w:t>
      </w:r>
      <w:r w:rsidR="007F7AB2" w:rsidRPr="00DE67EA">
        <w:rPr>
          <w:rFonts w:ascii="Times New Roman" w:hAnsi="Times New Roman" w:cs="Times New Roman"/>
        </w:rPr>
        <w:t>.</w:t>
      </w:r>
    </w:p>
    <w:p w14:paraId="3E0EC23B" w14:textId="623E641D" w:rsidR="007F7AB2" w:rsidRPr="00DE67EA" w:rsidRDefault="007F7AB2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Отец – это источник всего сущего для всего ИВДИВО в целом. </w:t>
      </w:r>
    </w:p>
    <w:p w14:paraId="5ECB4141" w14:textId="7518EC07" w:rsidR="005C4D0B" w:rsidRPr="00DE67EA" w:rsidRDefault="005C4D0B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Развитие для материи несёт Огонь.</w:t>
      </w:r>
    </w:p>
    <w:p w14:paraId="5605B7F6" w14:textId="09BD5B5B" w:rsidR="002D5386" w:rsidRPr="00DE67EA" w:rsidRDefault="00DE67EA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есть </w:t>
      </w:r>
      <w:r w:rsidR="007E1B42" w:rsidRPr="00DE67EA">
        <w:rPr>
          <w:rFonts w:ascii="Times New Roman" w:hAnsi="Times New Roman" w:cs="Times New Roman"/>
        </w:rPr>
        <w:t>Абсолютный Огонь</w:t>
      </w:r>
      <w:r w:rsidR="00F65AE8" w:rsidRPr="00DE67EA">
        <w:rPr>
          <w:rFonts w:ascii="Times New Roman" w:hAnsi="Times New Roman" w:cs="Times New Roman"/>
        </w:rPr>
        <w:t>.</w:t>
      </w:r>
      <w:r w:rsidR="0092038F" w:rsidRPr="00DE67EA">
        <w:rPr>
          <w:rFonts w:ascii="Times New Roman" w:hAnsi="Times New Roman" w:cs="Times New Roman"/>
        </w:rPr>
        <w:t xml:space="preserve"> </w:t>
      </w:r>
    </w:p>
    <w:p w14:paraId="475EB344" w14:textId="3DD03733" w:rsidR="00A62C41" w:rsidRPr="00DE67EA" w:rsidRDefault="00502A3C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В</w:t>
      </w:r>
      <w:r w:rsidR="002D5386" w:rsidRPr="00DE67EA">
        <w:rPr>
          <w:rFonts w:ascii="Times New Roman" w:hAnsi="Times New Roman" w:cs="Times New Roman"/>
        </w:rPr>
        <w:t xml:space="preserve">есь ИВДИВО, заполняясь Абсолютом, он фактически развивался Отцом напрямую как его Живым </w:t>
      </w:r>
      <w:r w:rsidR="00A62C41" w:rsidRPr="00DE67EA">
        <w:rPr>
          <w:rFonts w:ascii="Times New Roman" w:hAnsi="Times New Roman" w:cs="Times New Roman"/>
        </w:rPr>
        <w:t>О</w:t>
      </w:r>
      <w:r w:rsidR="002D5386" w:rsidRPr="00DE67EA">
        <w:rPr>
          <w:rFonts w:ascii="Times New Roman" w:hAnsi="Times New Roman" w:cs="Times New Roman"/>
        </w:rPr>
        <w:t xml:space="preserve">гнём. </w:t>
      </w:r>
    </w:p>
    <w:p w14:paraId="04C35A43" w14:textId="5F1B5C75" w:rsidR="002D5386" w:rsidRPr="00DE67EA" w:rsidRDefault="002D5386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Абсолютный Огонь взращивает материю</w:t>
      </w:r>
      <w:r w:rsidR="00293217" w:rsidRPr="00DE67EA">
        <w:rPr>
          <w:rFonts w:ascii="Times New Roman" w:hAnsi="Times New Roman" w:cs="Times New Roman"/>
        </w:rPr>
        <w:t>.</w:t>
      </w:r>
    </w:p>
    <w:p w14:paraId="776BE479" w14:textId="7F697D15" w:rsidR="00490C47" w:rsidRPr="00DE67EA" w:rsidRDefault="00A62C41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Когда</w:t>
      </w:r>
      <w:r w:rsidR="00293217" w:rsidRPr="00DE67EA">
        <w:rPr>
          <w:rFonts w:ascii="Times New Roman" w:hAnsi="Times New Roman" w:cs="Times New Roman"/>
        </w:rPr>
        <w:t xml:space="preserve"> человек стяжает Абсолют,</w:t>
      </w:r>
      <w:r w:rsidRPr="00DE67EA">
        <w:rPr>
          <w:rFonts w:ascii="Times New Roman" w:hAnsi="Times New Roman" w:cs="Times New Roman"/>
        </w:rPr>
        <w:t xml:space="preserve"> </w:t>
      </w:r>
      <w:r w:rsidR="00BB46F5" w:rsidRPr="00DE67EA">
        <w:rPr>
          <w:rFonts w:ascii="Times New Roman" w:hAnsi="Times New Roman" w:cs="Times New Roman"/>
        </w:rPr>
        <w:t>заполня</w:t>
      </w:r>
      <w:r w:rsidR="00293217" w:rsidRPr="00DE67EA">
        <w:rPr>
          <w:rFonts w:ascii="Times New Roman" w:hAnsi="Times New Roman" w:cs="Times New Roman"/>
        </w:rPr>
        <w:t>ясь</w:t>
      </w:r>
      <w:r w:rsidR="00BB46F5" w:rsidRPr="00DE67EA">
        <w:rPr>
          <w:rFonts w:ascii="Times New Roman" w:hAnsi="Times New Roman" w:cs="Times New Roman"/>
        </w:rPr>
        <w:t xml:space="preserve"> Абсолютным Огнём</w:t>
      </w:r>
      <w:r w:rsidR="00291FA8">
        <w:rPr>
          <w:rFonts w:ascii="Times New Roman" w:hAnsi="Times New Roman" w:cs="Times New Roman"/>
        </w:rPr>
        <w:t xml:space="preserve">, </w:t>
      </w:r>
      <w:r w:rsidR="00293217" w:rsidRPr="00DE67EA">
        <w:rPr>
          <w:rFonts w:ascii="Times New Roman" w:hAnsi="Times New Roman" w:cs="Times New Roman"/>
        </w:rPr>
        <w:t>то получает возможность взаимодействия с Отцом</w:t>
      </w:r>
      <w:r w:rsidR="006E5B37" w:rsidRPr="00DE67EA">
        <w:rPr>
          <w:rFonts w:ascii="Times New Roman" w:hAnsi="Times New Roman" w:cs="Times New Roman"/>
        </w:rPr>
        <w:t>.</w:t>
      </w:r>
    </w:p>
    <w:p w14:paraId="0128DCFD" w14:textId="2F7F9481" w:rsidR="00490C47" w:rsidRPr="00DE67EA" w:rsidRDefault="00490C47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Живой Огонь Отца заполняет весь ИВДИВО, человек встраиваясь в него, начинает насыщаться внутренним миром Отца, а если мы по образу и подобию, значит человек начинает</w:t>
      </w:r>
      <w:r w:rsidR="00DE67EA">
        <w:rPr>
          <w:rFonts w:ascii="Times New Roman" w:hAnsi="Times New Roman" w:cs="Times New Roman"/>
        </w:rPr>
        <w:t xml:space="preserve"> </w:t>
      </w:r>
      <w:r w:rsidRPr="00DE67EA">
        <w:rPr>
          <w:rFonts w:ascii="Times New Roman" w:hAnsi="Times New Roman" w:cs="Times New Roman"/>
        </w:rPr>
        <w:t xml:space="preserve">напрямую очень мощно эффективно расти, именно тем, что растут Части, заполняясь Абсолютным Огнём.  </w:t>
      </w:r>
    </w:p>
    <w:p w14:paraId="17B28019" w14:textId="754335C6" w:rsidR="00490C47" w:rsidRPr="00DE67EA" w:rsidRDefault="00495C3C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М</w:t>
      </w:r>
      <w:r w:rsidR="00BB3742" w:rsidRPr="00DE67EA">
        <w:rPr>
          <w:rFonts w:ascii="Times New Roman" w:hAnsi="Times New Roman" w:cs="Times New Roman"/>
        </w:rPr>
        <w:t>атери</w:t>
      </w:r>
      <w:r w:rsidRPr="00DE67EA">
        <w:rPr>
          <w:rFonts w:ascii="Times New Roman" w:hAnsi="Times New Roman" w:cs="Times New Roman"/>
        </w:rPr>
        <w:t>я</w:t>
      </w:r>
      <w:r w:rsidR="00BB3742" w:rsidRPr="00DE67EA">
        <w:rPr>
          <w:rFonts w:ascii="Times New Roman" w:hAnsi="Times New Roman" w:cs="Times New Roman"/>
        </w:rPr>
        <w:t>, котор</w:t>
      </w:r>
      <w:r w:rsidRPr="00DE67EA">
        <w:rPr>
          <w:rFonts w:ascii="Times New Roman" w:hAnsi="Times New Roman" w:cs="Times New Roman"/>
        </w:rPr>
        <w:t>ая</w:t>
      </w:r>
      <w:r w:rsidR="00BB3742" w:rsidRPr="00DE67EA">
        <w:rPr>
          <w:rFonts w:ascii="Times New Roman" w:hAnsi="Times New Roman" w:cs="Times New Roman"/>
        </w:rPr>
        <w:t xml:space="preserve"> способн</w:t>
      </w:r>
      <w:r w:rsidRPr="00DE67EA">
        <w:rPr>
          <w:rFonts w:ascii="Times New Roman" w:hAnsi="Times New Roman" w:cs="Times New Roman"/>
        </w:rPr>
        <w:t>а</w:t>
      </w:r>
      <w:r w:rsidR="00BB3742" w:rsidRPr="00DE67EA">
        <w:rPr>
          <w:rFonts w:ascii="Times New Roman" w:hAnsi="Times New Roman" w:cs="Times New Roman"/>
        </w:rPr>
        <w:t xml:space="preserve"> </w:t>
      </w:r>
      <w:r w:rsidRPr="00DE67EA">
        <w:rPr>
          <w:rFonts w:ascii="Times New Roman" w:hAnsi="Times New Roman" w:cs="Times New Roman"/>
        </w:rPr>
        <w:t>Абсолютный</w:t>
      </w:r>
      <w:r w:rsidR="00BB3742" w:rsidRPr="00DE67EA">
        <w:rPr>
          <w:rFonts w:ascii="Times New Roman" w:hAnsi="Times New Roman" w:cs="Times New Roman"/>
        </w:rPr>
        <w:t xml:space="preserve"> Огонь усвоить </w:t>
      </w:r>
      <w:r w:rsidRPr="00DE67EA">
        <w:rPr>
          <w:rFonts w:ascii="Times New Roman" w:hAnsi="Times New Roman" w:cs="Times New Roman"/>
        </w:rPr>
        <w:t>в человеке</w:t>
      </w:r>
      <w:r w:rsidR="00DE67EA">
        <w:rPr>
          <w:rFonts w:ascii="Times New Roman" w:hAnsi="Times New Roman" w:cs="Times New Roman"/>
        </w:rPr>
        <w:t xml:space="preserve"> выдать только этой материи </w:t>
      </w:r>
      <w:r w:rsidR="00BB3742" w:rsidRPr="00DE67EA">
        <w:rPr>
          <w:rFonts w:ascii="Times New Roman" w:hAnsi="Times New Roman" w:cs="Times New Roman"/>
        </w:rPr>
        <w:t>качества, характеристики</w:t>
      </w:r>
      <w:r w:rsidRPr="00DE67EA">
        <w:rPr>
          <w:rFonts w:ascii="Times New Roman" w:hAnsi="Times New Roman" w:cs="Times New Roman"/>
        </w:rPr>
        <w:t>,</w:t>
      </w:r>
      <w:r w:rsidR="00DE67EA">
        <w:rPr>
          <w:rFonts w:ascii="Times New Roman" w:hAnsi="Times New Roman" w:cs="Times New Roman"/>
        </w:rPr>
        <w:t xml:space="preserve"> </w:t>
      </w:r>
      <w:r w:rsidRPr="00DE67EA">
        <w:rPr>
          <w:rFonts w:ascii="Times New Roman" w:hAnsi="Times New Roman" w:cs="Times New Roman"/>
        </w:rPr>
        <w:t>м</w:t>
      </w:r>
      <w:r w:rsidR="00490C47" w:rsidRPr="00DE67EA">
        <w:rPr>
          <w:rFonts w:ascii="Times New Roman" w:hAnsi="Times New Roman" w:cs="Times New Roman"/>
        </w:rPr>
        <w:t>етрик</w:t>
      </w:r>
      <w:r w:rsidRPr="00DE67EA">
        <w:rPr>
          <w:rFonts w:ascii="Times New Roman" w:hAnsi="Times New Roman" w:cs="Times New Roman"/>
        </w:rPr>
        <w:t>у</w:t>
      </w:r>
      <w:r w:rsidR="00DE67EA">
        <w:rPr>
          <w:rFonts w:ascii="Times New Roman" w:hAnsi="Times New Roman" w:cs="Times New Roman"/>
        </w:rPr>
        <w:t xml:space="preserve"> </w:t>
      </w:r>
      <w:r w:rsidR="00490C47" w:rsidRPr="00DE67EA">
        <w:rPr>
          <w:rFonts w:ascii="Times New Roman" w:hAnsi="Times New Roman" w:cs="Times New Roman"/>
        </w:rPr>
        <w:t>называется Часть Абсолют</w:t>
      </w:r>
      <w:r w:rsidR="00BB3742" w:rsidRPr="00DE67EA">
        <w:rPr>
          <w:rFonts w:ascii="Times New Roman" w:hAnsi="Times New Roman" w:cs="Times New Roman"/>
        </w:rPr>
        <w:t>. К</w:t>
      </w:r>
      <w:r w:rsidR="00490C47" w:rsidRPr="00DE67EA">
        <w:rPr>
          <w:rFonts w:ascii="Times New Roman" w:hAnsi="Times New Roman" w:cs="Times New Roman"/>
        </w:rPr>
        <w:t>огда мы стяжаем Абсолют</w:t>
      </w:r>
      <w:r w:rsidR="00DE67EA">
        <w:rPr>
          <w:rFonts w:ascii="Times New Roman" w:hAnsi="Times New Roman" w:cs="Times New Roman"/>
        </w:rPr>
        <w:t xml:space="preserve">-программу, то у нас эта Часть </w:t>
      </w:r>
      <w:r w:rsidR="00490C47" w:rsidRPr="00DE67EA">
        <w:rPr>
          <w:rFonts w:ascii="Times New Roman" w:hAnsi="Times New Roman" w:cs="Times New Roman"/>
        </w:rPr>
        <w:t xml:space="preserve">мощно вырастает. И весь Абсолют фиксируется, фокусируется на эту Часть. </w:t>
      </w:r>
      <w:r w:rsidR="005338C6" w:rsidRPr="00DE67EA">
        <w:rPr>
          <w:rFonts w:ascii="Times New Roman" w:hAnsi="Times New Roman" w:cs="Times New Roman"/>
        </w:rPr>
        <w:t xml:space="preserve">Этот Огонь </w:t>
      </w:r>
      <w:r w:rsidR="00490C47" w:rsidRPr="00DE67EA">
        <w:rPr>
          <w:rFonts w:ascii="Times New Roman" w:hAnsi="Times New Roman" w:cs="Times New Roman"/>
        </w:rPr>
        <w:t>видом материи поглощается</w:t>
      </w:r>
      <w:r w:rsidR="005338C6" w:rsidRPr="00DE67EA">
        <w:rPr>
          <w:rFonts w:ascii="Times New Roman" w:hAnsi="Times New Roman" w:cs="Times New Roman"/>
        </w:rPr>
        <w:t>, усваивается.</w:t>
      </w:r>
      <w:r w:rsidR="00490C47" w:rsidRPr="00DE67EA">
        <w:rPr>
          <w:rFonts w:ascii="Times New Roman" w:hAnsi="Times New Roman" w:cs="Times New Roman"/>
        </w:rPr>
        <w:t xml:space="preserve"> </w:t>
      </w:r>
      <w:r w:rsidR="005338C6" w:rsidRPr="00DE67EA">
        <w:rPr>
          <w:rFonts w:ascii="Times New Roman" w:hAnsi="Times New Roman" w:cs="Times New Roman"/>
        </w:rPr>
        <w:t>Н</w:t>
      </w:r>
      <w:r w:rsidR="00DE67EA">
        <w:rPr>
          <w:rFonts w:ascii="Times New Roman" w:hAnsi="Times New Roman" w:cs="Times New Roman"/>
        </w:rPr>
        <w:t xml:space="preserve">о поскольку человек целен, это </w:t>
      </w:r>
      <w:r w:rsidR="00490C47" w:rsidRPr="00DE67EA">
        <w:rPr>
          <w:rFonts w:ascii="Times New Roman" w:hAnsi="Times New Roman" w:cs="Times New Roman"/>
        </w:rPr>
        <w:t>даётся всем Частям</w:t>
      </w:r>
      <w:r w:rsidR="005338C6" w:rsidRPr="00DE67EA">
        <w:rPr>
          <w:rFonts w:ascii="Times New Roman" w:hAnsi="Times New Roman" w:cs="Times New Roman"/>
        </w:rPr>
        <w:t>.</w:t>
      </w:r>
      <w:r w:rsidR="00490C47" w:rsidRPr="00DE67EA">
        <w:rPr>
          <w:rFonts w:ascii="Times New Roman" w:hAnsi="Times New Roman" w:cs="Times New Roman"/>
        </w:rPr>
        <w:t xml:space="preserve"> </w:t>
      </w:r>
      <w:r w:rsidR="005338C6" w:rsidRPr="00DE67EA">
        <w:rPr>
          <w:rFonts w:ascii="Times New Roman" w:hAnsi="Times New Roman" w:cs="Times New Roman"/>
        </w:rPr>
        <w:t>В</w:t>
      </w:r>
      <w:r w:rsidR="00490C47" w:rsidRPr="00DE67EA">
        <w:rPr>
          <w:rFonts w:ascii="Times New Roman" w:hAnsi="Times New Roman" w:cs="Times New Roman"/>
        </w:rPr>
        <w:t xml:space="preserve">се Части получают Абсолют для взращивания. </w:t>
      </w:r>
    </w:p>
    <w:p w14:paraId="0A990900" w14:textId="206AE211" w:rsidR="00FE5C58" w:rsidRPr="00DE67EA" w:rsidRDefault="00587951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Часть Абсолют, она «заточена» на то, как материя, как субстанция, чтобы смочь принять Абсолютный Огонь у Отца, как Огонь его метрик материи и распределить это по Частям, по видам материи</w:t>
      </w:r>
      <w:r w:rsidR="006B6393" w:rsidRPr="00DE67EA">
        <w:rPr>
          <w:rFonts w:ascii="Times New Roman" w:hAnsi="Times New Roman" w:cs="Times New Roman"/>
        </w:rPr>
        <w:t>.</w:t>
      </w:r>
    </w:p>
    <w:p w14:paraId="47783F98" w14:textId="186CB5DC" w:rsidR="00580D09" w:rsidRPr="00DE67EA" w:rsidRDefault="00587951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Когда мы стя</w:t>
      </w:r>
      <w:r w:rsidR="00DE67EA">
        <w:rPr>
          <w:rFonts w:ascii="Times New Roman" w:hAnsi="Times New Roman" w:cs="Times New Roman"/>
        </w:rPr>
        <w:t>жали с вами Программу Абсолюта,</w:t>
      </w:r>
      <w:r w:rsidRPr="00DE67EA">
        <w:rPr>
          <w:rFonts w:ascii="Times New Roman" w:hAnsi="Times New Roman" w:cs="Times New Roman"/>
        </w:rPr>
        <w:t xml:space="preserve"> </w:t>
      </w:r>
      <w:r w:rsidR="00941695" w:rsidRPr="00DE67EA">
        <w:rPr>
          <w:rFonts w:ascii="Times New Roman" w:hAnsi="Times New Roman" w:cs="Times New Roman"/>
        </w:rPr>
        <w:t>э</w:t>
      </w:r>
      <w:r w:rsidRPr="00DE67EA">
        <w:rPr>
          <w:rFonts w:ascii="Times New Roman" w:hAnsi="Times New Roman" w:cs="Times New Roman"/>
        </w:rPr>
        <w:t xml:space="preserve">тот Абсолют куда-то в нас должен был усвоиться.  </w:t>
      </w:r>
      <w:r w:rsidR="00FE5C58" w:rsidRPr="00DE67EA">
        <w:rPr>
          <w:rFonts w:ascii="Times New Roman" w:hAnsi="Times New Roman" w:cs="Times New Roman"/>
        </w:rPr>
        <w:t>Ч</w:t>
      </w:r>
      <w:r w:rsidRPr="00DE67EA">
        <w:rPr>
          <w:rFonts w:ascii="Times New Roman" w:hAnsi="Times New Roman" w:cs="Times New Roman"/>
        </w:rPr>
        <w:t xml:space="preserve">асть Абсолют концентрировала собою при стяжании Абсолютный Огонь Изначально Вышестоящего Отца усваивала, насыщалась. </w:t>
      </w:r>
    </w:p>
    <w:p w14:paraId="25B35DD9" w14:textId="716ECB8B" w:rsidR="00587951" w:rsidRPr="00DE67EA" w:rsidRDefault="00FE5C58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Ч</w:t>
      </w:r>
      <w:r w:rsidR="00587951" w:rsidRPr="00DE67EA">
        <w:rPr>
          <w:rFonts w:ascii="Times New Roman" w:hAnsi="Times New Roman" w:cs="Times New Roman"/>
        </w:rPr>
        <w:t xml:space="preserve">асть из себя представляет </w:t>
      </w:r>
      <w:r w:rsidRPr="00DE67EA">
        <w:rPr>
          <w:rFonts w:ascii="Times New Roman" w:hAnsi="Times New Roman" w:cs="Times New Roman"/>
        </w:rPr>
        <w:t>к</w:t>
      </w:r>
      <w:r w:rsidR="00587951" w:rsidRPr="00DE67EA">
        <w:rPr>
          <w:rFonts w:ascii="Times New Roman" w:hAnsi="Times New Roman" w:cs="Times New Roman"/>
        </w:rPr>
        <w:t>онцентрат Абсолютного Отцовского</w:t>
      </w:r>
      <w:r w:rsidR="00495C3C" w:rsidRPr="00DE67EA">
        <w:rPr>
          <w:rFonts w:ascii="Times New Roman" w:hAnsi="Times New Roman" w:cs="Times New Roman"/>
        </w:rPr>
        <w:t xml:space="preserve"> Огня</w:t>
      </w:r>
      <w:r w:rsidR="00587951" w:rsidRPr="00DE67EA">
        <w:rPr>
          <w:rFonts w:ascii="Times New Roman" w:hAnsi="Times New Roman" w:cs="Times New Roman"/>
        </w:rPr>
        <w:t>.  Отцовский</w:t>
      </w:r>
      <w:r w:rsidR="00495C3C" w:rsidRPr="00DE67EA">
        <w:rPr>
          <w:rFonts w:ascii="Times New Roman" w:hAnsi="Times New Roman" w:cs="Times New Roman"/>
        </w:rPr>
        <w:t xml:space="preserve"> Огонь</w:t>
      </w:r>
      <w:r w:rsidR="00DE67EA">
        <w:rPr>
          <w:rFonts w:ascii="Times New Roman" w:hAnsi="Times New Roman" w:cs="Times New Roman"/>
        </w:rPr>
        <w:t xml:space="preserve"> </w:t>
      </w:r>
      <w:r w:rsidR="00587951" w:rsidRPr="00DE67EA">
        <w:rPr>
          <w:rFonts w:ascii="Times New Roman" w:hAnsi="Times New Roman" w:cs="Times New Roman"/>
        </w:rPr>
        <w:t>те же функции имеет, что и Абсолютный Огонь у самого Отца</w:t>
      </w:r>
      <w:r w:rsidR="00495C3C" w:rsidRPr="00DE67EA">
        <w:rPr>
          <w:rFonts w:ascii="Times New Roman" w:hAnsi="Times New Roman" w:cs="Times New Roman"/>
        </w:rPr>
        <w:t>-</w:t>
      </w:r>
      <w:r w:rsidR="00941695" w:rsidRPr="00DE67EA">
        <w:rPr>
          <w:rFonts w:ascii="Times New Roman" w:hAnsi="Times New Roman" w:cs="Times New Roman"/>
        </w:rPr>
        <w:t>з</w:t>
      </w:r>
      <w:r w:rsidR="00587951" w:rsidRPr="00DE67EA">
        <w:rPr>
          <w:rFonts w:ascii="Times New Roman" w:hAnsi="Times New Roman" w:cs="Times New Roman"/>
        </w:rPr>
        <w:t>аполнять наши все части. Любая часть пересекается с</w:t>
      </w:r>
      <w:r w:rsidR="00291FA8">
        <w:rPr>
          <w:rFonts w:ascii="Times New Roman" w:hAnsi="Times New Roman" w:cs="Times New Roman"/>
        </w:rPr>
        <w:t xml:space="preserve"> любой другой, образуя системы.</w:t>
      </w:r>
      <w:r w:rsidR="00587951" w:rsidRPr="00DE67EA">
        <w:rPr>
          <w:rFonts w:ascii="Times New Roman" w:hAnsi="Times New Roman" w:cs="Times New Roman"/>
        </w:rPr>
        <w:t xml:space="preserve"> Любая час</w:t>
      </w:r>
      <w:r w:rsidR="00DE67EA">
        <w:rPr>
          <w:rFonts w:ascii="Times New Roman" w:hAnsi="Times New Roman" w:cs="Times New Roman"/>
        </w:rPr>
        <w:t xml:space="preserve">ть передаёт любой другой части </w:t>
      </w:r>
      <w:r w:rsidR="00587951" w:rsidRPr="00DE67EA">
        <w:rPr>
          <w:rFonts w:ascii="Times New Roman" w:hAnsi="Times New Roman" w:cs="Times New Roman"/>
        </w:rPr>
        <w:t>свои возможности, функциональность, фундамента</w:t>
      </w:r>
      <w:r w:rsidR="00DE67EA">
        <w:rPr>
          <w:rFonts w:ascii="Times New Roman" w:hAnsi="Times New Roman" w:cs="Times New Roman"/>
        </w:rPr>
        <w:t xml:space="preserve">льности, Огни и так далее. Они </w:t>
      </w:r>
      <w:r w:rsidR="00587951" w:rsidRPr="00DE67EA">
        <w:rPr>
          <w:rFonts w:ascii="Times New Roman" w:hAnsi="Times New Roman" w:cs="Times New Roman"/>
        </w:rPr>
        <w:t>объединяются</w:t>
      </w:r>
      <w:r w:rsidR="00425FCF" w:rsidRPr="00DE67EA">
        <w:rPr>
          <w:rFonts w:ascii="Times New Roman" w:hAnsi="Times New Roman" w:cs="Times New Roman"/>
        </w:rPr>
        <w:t xml:space="preserve"> в</w:t>
      </w:r>
      <w:r w:rsidR="00587951" w:rsidRPr="00DE67EA">
        <w:rPr>
          <w:rFonts w:ascii="Times New Roman" w:hAnsi="Times New Roman" w:cs="Times New Roman"/>
        </w:rPr>
        <w:t xml:space="preserve"> </w:t>
      </w:r>
      <w:r w:rsidR="00425FCF" w:rsidRPr="00DE67EA">
        <w:rPr>
          <w:rFonts w:ascii="Times New Roman" w:hAnsi="Times New Roman" w:cs="Times New Roman"/>
        </w:rPr>
        <w:t xml:space="preserve">цельность </w:t>
      </w:r>
      <w:r w:rsidR="00587951" w:rsidRPr="00DE67EA">
        <w:rPr>
          <w:rFonts w:ascii="Times New Roman" w:hAnsi="Times New Roman" w:cs="Times New Roman"/>
        </w:rPr>
        <w:t>человек</w:t>
      </w:r>
      <w:r w:rsidR="00425FCF" w:rsidRPr="00DE67EA">
        <w:rPr>
          <w:rFonts w:ascii="Times New Roman" w:hAnsi="Times New Roman" w:cs="Times New Roman"/>
        </w:rPr>
        <w:t>а.</w:t>
      </w:r>
      <w:r w:rsidR="00587951" w:rsidRPr="00DE67EA">
        <w:rPr>
          <w:rFonts w:ascii="Times New Roman" w:hAnsi="Times New Roman" w:cs="Times New Roman"/>
        </w:rPr>
        <w:t xml:space="preserve"> И в итоге Абсолют то же, как и любая часть</w:t>
      </w:r>
      <w:r w:rsidR="00425FCF" w:rsidRPr="00DE67EA">
        <w:rPr>
          <w:rFonts w:ascii="Times New Roman" w:hAnsi="Times New Roman" w:cs="Times New Roman"/>
        </w:rPr>
        <w:t>,</w:t>
      </w:r>
      <w:r w:rsidR="00587951" w:rsidRPr="00DE67EA">
        <w:rPr>
          <w:rFonts w:ascii="Times New Roman" w:hAnsi="Times New Roman" w:cs="Times New Roman"/>
        </w:rPr>
        <w:t xml:space="preserve"> насыщает Абсолютным Огнём все части.</w:t>
      </w:r>
    </w:p>
    <w:p w14:paraId="6A252A7E" w14:textId="5D890FA4" w:rsidR="00941695" w:rsidRPr="00DE67EA" w:rsidRDefault="00587951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Абсолют как таковой, вводит Живой Огонь От</w:t>
      </w:r>
      <w:r w:rsidR="0085077D" w:rsidRPr="00DE67EA">
        <w:rPr>
          <w:rFonts w:ascii="Times New Roman" w:hAnsi="Times New Roman" w:cs="Times New Roman"/>
        </w:rPr>
        <w:t>ца</w:t>
      </w:r>
      <w:r w:rsidR="00291FA8">
        <w:rPr>
          <w:rFonts w:ascii="Times New Roman" w:hAnsi="Times New Roman" w:cs="Times New Roman"/>
        </w:rPr>
        <w:t>.</w:t>
      </w:r>
      <w:r w:rsidRPr="00DE67EA">
        <w:rPr>
          <w:rFonts w:ascii="Times New Roman" w:hAnsi="Times New Roman" w:cs="Times New Roman"/>
        </w:rPr>
        <w:t xml:space="preserve"> Объединяет нас Живым Огнём Отца, заполняет им и в итоге, фактически, взращивает все части тем накопленным Абсолютом, кот</w:t>
      </w:r>
      <w:r w:rsidR="00DE67EA">
        <w:rPr>
          <w:rFonts w:ascii="Times New Roman" w:hAnsi="Times New Roman" w:cs="Times New Roman"/>
        </w:rPr>
        <w:t xml:space="preserve">орый у нас есть.  То есть, это </w:t>
      </w:r>
      <w:r w:rsidRPr="00DE67EA">
        <w:rPr>
          <w:rFonts w:ascii="Times New Roman" w:hAnsi="Times New Roman" w:cs="Times New Roman"/>
        </w:rPr>
        <w:t xml:space="preserve">компакт Огня для роста наших частей. </w:t>
      </w:r>
    </w:p>
    <w:p w14:paraId="6D24274B" w14:textId="50DA4EC2" w:rsidR="00587951" w:rsidRPr="00DE67EA" w:rsidRDefault="00587951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Но не </w:t>
      </w:r>
      <w:r w:rsidR="00DE67EA">
        <w:rPr>
          <w:rFonts w:ascii="Times New Roman" w:hAnsi="Times New Roman" w:cs="Times New Roman"/>
        </w:rPr>
        <w:t xml:space="preserve">всё так просто. Рост частей не </w:t>
      </w:r>
      <w:r w:rsidRPr="00DE67EA">
        <w:rPr>
          <w:rFonts w:ascii="Times New Roman" w:hAnsi="Times New Roman" w:cs="Times New Roman"/>
        </w:rPr>
        <w:t xml:space="preserve">исполняется тем, что мы </w:t>
      </w:r>
      <w:r w:rsidR="00425FCF" w:rsidRPr="00DE67EA">
        <w:rPr>
          <w:rFonts w:ascii="Times New Roman" w:hAnsi="Times New Roman" w:cs="Times New Roman"/>
        </w:rPr>
        <w:t>мыслью</w:t>
      </w:r>
      <w:r w:rsidRPr="00DE67EA">
        <w:rPr>
          <w:rFonts w:ascii="Times New Roman" w:hAnsi="Times New Roman" w:cs="Times New Roman"/>
        </w:rPr>
        <w:t xml:space="preserve"> посылаем этот Абсолютный Огонь по </w:t>
      </w:r>
      <w:r w:rsidR="00425FCF" w:rsidRPr="00DE67EA">
        <w:rPr>
          <w:rFonts w:ascii="Times New Roman" w:hAnsi="Times New Roman" w:cs="Times New Roman"/>
        </w:rPr>
        <w:t>Ч</w:t>
      </w:r>
      <w:r w:rsidRPr="00DE67EA">
        <w:rPr>
          <w:rFonts w:ascii="Times New Roman" w:hAnsi="Times New Roman" w:cs="Times New Roman"/>
        </w:rPr>
        <w:t xml:space="preserve">астям. </w:t>
      </w:r>
      <w:r w:rsidR="00425FCF" w:rsidRPr="00DE67EA">
        <w:rPr>
          <w:rFonts w:ascii="Times New Roman" w:hAnsi="Times New Roman" w:cs="Times New Roman"/>
        </w:rPr>
        <w:t>Э</w:t>
      </w:r>
      <w:r w:rsidR="00DE67EA">
        <w:rPr>
          <w:rFonts w:ascii="Times New Roman" w:hAnsi="Times New Roman" w:cs="Times New Roman"/>
        </w:rPr>
        <w:t xml:space="preserve">то когда мы не включаемся в </w:t>
      </w:r>
      <w:r w:rsidRPr="00DE67EA">
        <w:rPr>
          <w:rFonts w:ascii="Times New Roman" w:hAnsi="Times New Roman" w:cs="Times New Roman"/>
        </w:rPr>
        <w:t xml:space="preserve">процесс Созидания, который несёт эта часть. </w:t>
      </w:r>
      <w:r w:rsidR="00425FCF" w:rsidRPr="00DE67EA">
        <w:rPr>
          <w:rFonts w:ascii="Times New Roman" w:hAnsi="Times New Roman" w:cs="Times New Roman"/>
        </w:rPr>
        <w:t>Э</w:t>
      </w:r>
      <w:r w:rsidRPr="00DE67EA">
        <w:rPr>
          <w:rFonts w:ascii="Times New Roman" w:hAnsi="Times New Roman" w:cs="Times New Roman"/>
        </w:rPr>
        <w:t xml:space="preserve">то недостаточное действие для того, чтобы части заполнились и росли. Нужно включиться </w:t>
      </w:r>
      <w:r w:rsidR="00DB660D" w:rsidRPr="00DE67EA">
        <w:rPr>
          <w:rFonts w:ascii="Times New Roman" w:hAnsi="Times New Roman" w:cs="Times New Roman"/>
        </w:rPr>
        <w:t>в</w:t>
      </w:r>
      <w:r w:rsidRPr="00DE67EA">
        <w:rPr>
          <w:rFonts w:ascii="Times New Roman" w:hAnsi="Times New Roman" w:cs="Times New Roman"/>
        </w:rPr>
        <w:t xml:space="preserve"> Абсолютный</w:t>
      </w:r>
      <w:r w:rsidR="00425FCF" w:rsidRPr="00DE67EA">
        <w:rPr>
          <w:rFonts w:ascii="Times New Roman" w:hAnsi="Times New Roman" w:cs="Times New Roman"/>
        </w:rPr>
        <w:t xml:space="preserve"> Огонь</w:t>
      </w:r>
      <w:r w:rsidRPr="00DE67EA">
        <w:rPr>
          <w:rFonts w:ascii="Times New Roman" w:hAnsi="Times New Roman" w:cs="Times New Roman"/>
        </w:rPr>
        <w:t xml:space="preserve"> каждой частью, часть Абсолют насыщает нашу часть и синхронизирует с подобным Абсолютом Изначально Вышестоящего Отца. И любая часть при росте своём и развитии, вот так вот, как на дрожжах растёт. Вот как говорят: мать кормит молоком ребёнка, а Отец насыщает Абсолютным Огнём для роста и развития нашей материи. Не с точки зрения внешней среды, а с точки зрения Отцовского ведения нас. И тогда каждая часть синхронизируется, встраивается более глубоко в Абсолютность Изначально Вышестоящего Отца, </w:t>
      </w:r>
      <w:r w:rsidRPr="00DE67EA">
        <w:rPr>
          <w:rFonts w:ascii="Times New Roman" w:hAnsi="Times New Roman" w:cs="Times New Roman"/>
        </w:rPr>
        <w:lastRenderedPageBreak/>
        <w:t xml:space="preserve">в те его объёмы, которые и вокруг нас есть. И в итоге получается, мы с вами, в общем-то, получаем рост </w:t>
      </w:r>
      <w:r w:rsidR="00DB660D" w:rsidRPr="00DE67EA">
        <w:rPr>
          <w:rFonts w:ascii="Times New Roman" w:hAnsi="Times New Roman" w:cs="Times New Roman"/>
        </w:rPr>
        <w:t>Ч</w:t>
      </w:r>
      <w:r w:rsidRPr="00DE67EA">
        <w:rPr>
          <w:rFonts w:ascii="Times New Roman" w:hAnsi="Times New Roman" w:cs="Times New Roman"/>
        </w:rPr>
        <w:t xml:space="preserve">астей </w:t>
      </w:r>
      <w:r w:rsidR="00941695" w:rsidRPr="00DE67EA">
        <w:rPr>
          <w:rFonts w:ascii="Times New Roman" w:hAnsi="Times New Roman" w:cs="Times New Roman"/>
        </w:rPr>
        <w:t>Созиданием</w:t>
      </w:r>
      <w:r w:rsidR="000A2BC2" w:rsidRPr="00DE67EA">
        <w:rPr>
          <w:rFonts w:ascii="Times New Roman" w:hAnsi="Times New Roman" w:cs="Times New Roman"/>
        </w:rPr>
        <w:t>.</w:t>
      </w:r>
    </w:p>
    <w:p w14:paraId="3809F813" w14:textId="42A68575" w:rsidR="00F504F5" w:rsidRPr="00DE67EA" w:rsidRDefault="00941695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С</w:t>
      </w:r>
      <w:r w:rsidR="00587951" w:rsidRPr="00DE67EA">
        <w:rPr>
          <w:rFonts w:ascii="Times New Roman" w:hAnsi="Times New Roman" w:cs="Times New Roman"/>
        </w:rPr>
        <w:t xml:space="preserve">ам процесс усвоения Огня – это есть Созидание. В результате мы Отцовским Огнём созидаемся, поэтому у нас растут части. </w:t>
      </w:r>
    </w:p>
    <w:p w14:paraId="279A50DD" w14:textId="744DA5C9" w:rsidR="00C330A3" w:rsidRPr="00DE67EA" w:rsidRDefault="00F504F5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Чтобы специфики у нас состоялись в нашей материи как у Отца необходимо</w:t>
      </w:r>
      <w:r w:rsidR="00587951" w:rsidRPr="00DE67EA">
        <w:rPr>
          <w:rFonts w:ascii="Times New Roman" w:hAnsi="Times New Roman" w:cs="Times New Roman"/>
        </w:rPr>
        <w:t xml:space="preserve"> </w:t>
      </w:r>
      <w:r w:rsidRPr="00DE67EA">
        <w:rPr>
          <w:rFonts w:ascii="Times New Roman" w:hAnsi="Times New Roman" w:cs="Times New Roman"/>
        </w:rPr>
        <w:t>синтезировать фундаментальности между собой, достигая того действия наборов фундаментальностей, которые перестроят нашу материю на новый</w:t>
      </w:r>
      <w:r w:rsidR="00DF7CBB" w:rsidRPr="00DE67EA">
        <w:rPr>
          <w:rFonts w:ascii="Times New Roman" w:hAnsi="Times New Roman" w:cs="Times New Roman"/>
        </w:rPr>
        <w:t xml:space="preserve"> необходимый результат. И вот это действие</w:t>
      </w:r>
      <w:r w:rsidR="002241BA" w:rsidRPr="00DE67EA">
        <w:rPr>
          <w:rFonts w:ascii="Times New Roman" w:hAnsi="Times New Roman" w:cs="Times New Roman"/>
        </w:rPr>
        <w:t xml:space="preserve"> в полноте</w:t>
      </w:r>
      <w:r w:rsidR="00DF7CBB" w:rsidRPr="00DE67EA">
        <w:rPr>
          <w:rFonts w:ascii="Times New Roman" w:hAnsi="Times New Roman" w:cs="Times New Roman"/>
        </w:rPr>
        <w:t xml:space="preserve"> будет называться Созид</w:t>
      </w:r>
      <w:r w:rsidR="00E7252A" w:rsidRPr="00DE67EA">
        <w:rPr>
          <w:rFonts w:ascii="Times New Roman" w:hAnsi="Times New Roman" w:cs="Times New Roman"/>
        </w:rPr>
        <w:t>анием.</w:t>
      </w:r>
    </w:p>
    <w:p w14:paraId="4DA75DF3" w14:textId="6316165E" w:rsidR="00A90E06" w:rsidRPr="00DE67EA" w:rsidRDefault="00A90E06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Созидание, фактически, это Огонь, который состоит </w:t>
      </w:r>
      <w:r w:rsidR="006D41D0" w:rsidRPr="00DE67EA">
        <w:rPr>
          <w:rFonts w:ascii="Times New Roman" w:hAnsi="Times New Roman" w:cs="Times New Roman"/>
        </w:rPr>
        <w:t xml:space="preserve">из </w:t>
      </w:r>
      <w:r w:rsidRPr="00DE67EA">
        <w:rPr>
          <w:rFonts w:ascii="Times New Roman" w:hAnsi="Times New Roman" w:cs="Times New Roman"/>
        </w:rPr>
        <w:t xml:space="preserve">метрик. </w:t>
      </w:r>
      <w:r w:rsidR="00DE67EA">
        <w:rPr>
          <w:rFonts w:ascii="Times New Roman" w:hAnsi="Times New Roman" w:cs="Times New Roman"/>
        </w:rPr>
        <w:t xml:space="preserve">Огонь метрик – это </w:t>
      </w:r>
      <w:r w:rsidRPr="00DE67EA">
        <w:rPr>
          <w:rFonts w:ascii="Times New Roman" w:hAnsi="Times New Roman" w:cs="Times New Roman"/>
        </w:rPr>
        <w:t>тот Огонь, который несёт специфику будущей материи.  Он собирает, стягивает на себя те фундаментальности, которые есть в поле его действия, и старается их соединить таким образом, чтобы вот эта специфика материи проявилась.</w:t>
      </w:r>
    </w:p>
    <w:p w14:paraId="49CE0CA3" w14:textId="7DDA0E68" w:rsidR="006D41D0" w:rsidRPr="00DE67EA" w:rsidRDefault="006D41D0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Какую роль в </w:t>
      </w:r>
      <w:r w:rsidR="006B6393" w:rsidRPr="00DE67EA">
        <w:rPr>
          <w:rFonts w:ascii="Times New Roman" w:hAnsi="Times New Roman" w:cs="Times New Roman"/>
        </w:rPr>
        <w:t>С</w:t>
      </w:r>
      <w:r w:rsidRPr="00DE67EA">
        <w:rPr>
          <w:rFonts w:ascii="Times New Roman" w:hAnsi="Times New Roman" w:cs="Times New Roman"/>
        </w:rPr>
        <w:t>озидании материи как в Человеке, так и вокруг, играет Абсолют?</w:t>
      </w:r>
    </w:p>
    <w:p w14:paraId="0EEBD8F6" w14:textId="77777777" w:rsidR="00CD6BC6" w:rsidRPr="00DE67EA" w:rsidRDefault="00CD6BC6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В Человеке это Абсолютная Часть, а в окружающем ИВДИВО – это развёрнутый Абсолют Изначально Вышестоящего Отца. </w:t>
      </w:r>
    </w:p>
    <w:p w14:paraId="747FE88A" w14:textId="6E087DE6" w:rsidR="006D41D0" w:rsidRPr="00DE67EA" w:rsidRDefault="006D41D0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Абсолют однородный, он цельно всё объединяет.  Что вот в этом поле, в этой среде развернутого Абсолютного Огня, если Част</w:t>
      </w:r>
      <w:r w:rsidR="00580D09" w:rsidRPr="00DE67EA">
        <w:rPr>
          <w:rFonts w:ascii="Times New Roman" w:hAnsi="Times New Roman" w:cs="Times New Roman"/>
        </w:rPr>
        <w:t>ь активно развернула свою абсолютность в какой-то области созидания? Однородно заполняет всю среду и вызывает движение собственно самого Созидания по тому пути, который есть у Отца, потому что Абсолют – это живой Огонь Отца. Фактически Абсолют пахтает все эти фундаментальности, Огни метрические, Огонь Созидания, в том числе</w:t>
      </w:r>
      <w:r w:rsidR="00EA2605" w:rsidRPr="00DE67EA">
        <w:rPr>
          <w:rFonts w:ascii="Times New Roman" w:hAnsi="Times New Roman" w:cs="Times New Roman"/>
        </w:rPr>
        <w:t>,</w:t>
      </w:r>
      <w:r w:rsidR="00DE67EA">
        <w:rPr>
          <w:rFonts w:ascii="Times New Roman" w:hAnsi="Times New Roman" w:cs="Times New Roman"/>
        </w:rPr>
        <w:t xml:space="preserve"> </w:t>
      </w:r>
      <w:r w:rsidR="00EA2605" w:rsidRPr="00DE67EA">
        <w:rPr>
          <w:rFonts w:ascii="Times New Roman" w:hAnsi="Times New Roman" w:cs="Times New Roman"/>
        </w:rPr>
        <w:t>ч</w:t>
      </w:r>
      <w:r w:rsidR="00580D09" w:rsidRPr="00DE67EA">
        <w:rPr>
          <w:rFonts w:ascii="Times New Roman" w:hAnsi="Times New Roman" w:cs="Times New Roman"/>
        </w:rPr>
        <w:t>тобы свершить более совершенную материю</w:t>
      </w:r>
      <w:r w:rsidR="0044403E" w:rsidRPr="00DE67EA">
        <w:rPr>
          <w:rFonts w:ascii="Times New Roman" w:hAnsi="Times New Roman" w:cs="Times New Roman"/>
        </w:rPr>
        <w:t>.</w:t>
      </w:r>
    </w:p>
    <w:p w14:paraId="34E810F1" w14:textId="139672A0" w:rsidR="00EA2605" w:rsidRPr="00DE67EA" w:rsidRDefault="00EA2605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Наша задача, создать </w:t>
      </w:r>
      <w:r w:rsidR="006C2271" w:rsidRPr="00DE67EA">
        <w:rPr>
          <w:rFonts w:ascii="Times New Roman" w:hAnsi="Times New Roman" w:cs="Times New Roman"/>
        </w:rPr>
        <w:t>что-то</w:t>
      </w:r>
      <w:r w:rsidRPr="00DE67EA">
        <w:rPr>
          <w:rFonts w:ascii="Times New Roman" w:hAnsi="Times New Roman" w:cs="Times New Roman"/>
        </w:rPr>
        <w:t xml:space="preserve"> ново</w:t>
      </w:r>
      <w:r w:rsidR="00DE67EA">
        <w:rPr>
          <w:rFonts w:ascii="Times New Roman" w:hAnsi="Times New Roman" w:cs="Times New Roman"/>
        </w:rPr>
        <w:t xml:space="preserve">е в материи, что соответствует </w:t>
      </w:r>
      <w:r w:rsidRPr="00DE67EA">
        <w:rPr>
          <w:rFonts w:ascii="Times New Roman" w:hAnsi="Times New Roman" w:cs="Times New Roman"/>
        </w:rPr>
        <w:t>по Образу и подобию Отцу</w:t>
      </w:r>
      <w:r w:rsidR="006C2271" w:rsidRPr="00DE67EA">
        <w:rPr>
          <w:rFonts w:ascii="Times New Roman" w:hAnsi="Times New Roman" w:cs="Times New Roman"/>
        </w:rPr>
        <w:t xml:space="preserve"> и растит нашу совершенную материю.</w:t>
      </w:r>
    </w:p>
    <w:p w14:paraId="34142ADE" w14:textId="76BB9B09" w:rsidR="003F0CB0" w:rsidRPr="00DE67EA" w:rsidRDefault="002241BA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>Н</w:t>
      </w:r>
      <w:r w:rsidR="003F0CB0" w:rsidRPr="00DE67EA">
        <w:rPr>
          <w:rFonts w:ascii="Times New Roman" w:hAnsi="Times New Roman" w:cs="Times New Roman"/>
        </w:rPr>
        <w:t>аше созидание должно иметь Отцовское на</w:t>
      </w:r>
      <w:r w:rsidR="00DE67EA">
        <w:rPr>
          <w:rFonts w:ascii="Times New Roman" w:hAnsi="Times New Roman" w:cs="Times New Roman"/>
        </w:rPr>
        <w:t>правление, как</w:t>
      </w:r>
      <w:r w:rsidR="003F0CB0" w:rsidRPr="00DE67EA">
        <w:rPr>
          <w:rFonts w:ascii="Times New Roman" w:hAnsi="Times New Roman" w:cs="Times New Roman"/>
        </w:rPr>
        <w:t xml:space="preserve"> Жизнь, как и всё остальное.</w:t>
      </w:r>
      <w:r w:rsidRPr="00DE67EA">
        <w:rPr>
          <w:rFonts w:ascii="Times New Roman" w:hAnsi="Times New Roman" w:cs="Times New Roman"/>
        </w:rPr>
        <w:t xml:space="preserve"> </w:t>
      </w:r>
      <w:r w:rsidR="003F0CB0" w:rsidRPr="00DE67EA">
        <w:rPr>
          <w:rFonts w:ascii="Times New Roman" w:hAnsi="Times New Roman" w:cs="Times New Roman"/>
        </w:rPr>
        <w:t xml:space="preserve">То есть вопрос в Части Абсолют, которая заполняет нас, если мы это активируем, если мы его активируем, </w:t>
      </w:r>
      <w:r w:rsidR="00DE67EA">
        <w:rPr>
          <w:rFonts w:ascii="Times New Roman" w:hAnsi="Times New Roman" w:cs="Times New Roman"/>
        </w:rPr>
        <w:t>чтобы он забурлил, созрел в нас</w:t>
      </w:r>
      <w:r w:rsidR="003F0CB0" w:rsidRPr="00DE67EA">
        <w:rPr>
          <w:rFonts w:ascii="Times New Roman" w:hAnsi="Times New Roman" w:cs="Times New Roman"/>
        </w:rPr>
        <w:t xml:space="preserve"> вызвал эффект правильного созидания, Абсолютного созидания в нас.</w:t>
      </w:r>
    </w:p>
    <w:p w14:paraId="2F5CA465" w14:textId="1759F467" w:rsidR="003F0CB0" w:rsidRDefault="003F0CB0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67EA">
        <w:rPr>
          <w:rFonts w:ascii="Times New Roman" w:hAnsi="Times New Roman" w:cs="Times New Roman"/>
        </w:rPr>
        <w:t xml:space="preserve">И Абсолют задаёт правильное Созидание, тот есть истинный ориентир Созидания, чтоб это было как у </w:t>
      </w:r>
      <w:r w:rsidR="00DE3057" w:rsidRPr="00DE67EA">
        <w:rPr>
          <w:rFonts w:ascii="Times New Roman" w:hAnsi="Times New Roman" w:cs="Times New Roman"/>
        </w:rPr>
        <w:t>Отца благодаря тому, что</w:t>
      </w:r>
      <w:r w:rsidRPr="00DE67EA">
        <w:rPr>
          <w:rFonts w:ascii="Times New Roman" w:hAnsi="Times New Roman" w:cs="Times New Roman"/>
        </w:rPr>
        <w:t xml:space="preserve"> это накоплено в нас, Живой Огонь Отца. Живой Огонь материи Отца.</w:t>
      </w:r>
    </w:p>
    <w:p w14:paraId="7101E04B" w14:textId="77777777" w:rsidR="00291FA8" w:rsidRPr="00DE67EA" w:rsidRDefault="00291FA8" w:rsidP="00DE67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4284A3" w14:textId="72D88530" w:rsidR="003F0CB0" w:rsidRPr="00291FA8" w:rsidRDefault="00DE3057" w:rsidP="00291F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DE67EA">
        <w:rPr>
          <w:rFonts w:ascii="Times New Roman" w:hAnsi="Times New Roman" w:cs="Times New Roman"/>
        </w:rPr>
        <w:t xml:space="preserve">Использован материал </w:t>
      </w:r>
      <w:r w:rsidRPr="00DE67EA">
        <w:rPr>
          <w:rFonts w:ascii="Times New Roman" w:hAnsi="Times New Roman" w:cs="Times New Roman"/>
          <w:bCs/>
        </w:rPr>
        <w:t>Институт Человека. Часть Абсолют ИВО.</w:t>
      </w:r>
    </w:p>
    <w:sectPr w:rsidR="003F0CB0" w:rsidRPr="00291FA8" w:rsidSect="00291FA8">
      <w:footerReference w:type="default" r:id="rId6"/>
      <w:pgSz w:w="11906" w:h="16838"/>
      <w:pgMar w:top="851" w:right="850" w:bottom="851" w:left="1134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69C6" w14:textId="77777777" w:rsidR="00866B41" w:rsidRDefault="00866B41" w:rsidP="00DE67EA">
      <w:pPr>
        <w:spacing w:after="0" w:line="240" w:lineRule="auto"/>
      </w:pPr>
      <w:r>
        <w:separator/>
      </w:r>
    </w:p>
  </w:endnote>
  <w:endnote w:type="continuationSeparator" w:id="0">
    <w:p w14:paraId="5188915D" w14:textId="77777777" w:rsidR="00866B41" w:rsidRDefault="00866B41" w:rsidP="00DE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604987"/>
      <w:docPartObj>
        <w:docPartGallery w:val="Page Numbers (Bottom of Page)"/>
        <w:docPartUnique/>
      </w:docPartObj>
    </w:sdtPr>
    <w:sdtEndPr/>
    <w:sdtContent>
      <w:p w14:paraId="3BA59110" w14:textId="339CDF2A" w:rsidR="00DE67EA" w:rsidRDefault="00DE67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1CC">
          <w:rPr>
            <w:noProof/>
          </w:rPr>
          <w:t>1</w:t>
        </w:r>
        <w:r>
          <w:fldChar w:fldCharType="end"/>
        </w:r>
      </w:p>
    </w:sdtContent>
  </w:sdt>
  <w:p w14:paraId="67010076" w14:textId="77777777" w:rsidR="00DE67EA" w:rsidRDefault="00DE67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314A6" w14:textId="77777777" w:rsidR="00866B41" w:rsidRDefault="00866B41" w:rsidP="00DE67EA">
      <w:pPr>
        <w:spacing w:after="0" w:line="240" w:lineRule="auto"/>
      </w:pPr>
      <w:r>
        <w:separator/>
      </w:r>
    </w:p>
  </w:footnote>
  <w:footnote w:type="continuationSeparator" w:id="0">
    <w:p w14:paraId="0B9244DB" w14:textId="77777777" w:rsidR="00866B41" w:rsidRDefault="00866B41" w:rsidP="00DE6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EC"/>
    <w:rsid w:val="00015F88"/>
    <w:rsid w:val="00061E9B"/>
    <w:rsid w:val="000A2BC2"/>
    <w:rsid w:val="00123250"/>
    <w:rsid w:val="00161236"/>
    <w:rsid w:val="001930E7"/>
    <w:rsid w:val="001C3B1E"/>
    <w:rsid w:val="002241BA"/>
    <w:rsid w:val="00291FA8"/>
    <w:rsid w:val="00293217"/>
    <w:rsid w:val="002C3370"/>
    <w:rsid w:val="002D5386"/>
    <w:rsid w:val="003059CF"/>
    <w:rsid w:val="003077C7"/>
    <w:rsid w:val="003C43D5"/>
    <w:rsid w:val="003F0CB0"/>
    <w:rsid w:val="0040033F"/>
    <w:rsid w:val="0040283C"/>
    <w:rsid w:val="00425FCF"/>
    <w:rsid w:val="004307F9"/>
    <w:rsid w:val="0044403E"/>
    <w:rsid w:val="00490C47"/>
    <w:rsid w:val="00495C3C"/>
    <w:rsid w:val="004A535C"/>
    <w:rsid w:val="004B431E"/>
    <w:rsid w:val="00502A3C"/>
    <w:rsid w:val="005261CC"/>
    <w:rsid w:val="005338C6"/>
    <w:rsid w:val="00580D09"/>
    <w:rsid w:val="005811EC"/>
    <w:rsid w:val="00587951"/>
    <w:rsid w:val="005C4D0B"/>
    <w:rsid w:val="005D41EE"/>
    <w:rsid w:val="005E4D8D"/>
    <w:rsid w:val="00607A0C"/>
    <w:rsid w:val="00653477"/>
    <w:rsid w:val="006B6393"/>
    <w:rsid w:val="006C2271"/>
    <w:rsid w:val="006D41D0"/>
    <w:rsid w:val="006E5B37"/>
    <w:rsid w:val="007C5570"/>
    <w:rsid w:val="007E1B42"/>
    <w:rsid w:val="007F7AB2"/>
    <w:rsid w:val="0085077D"/>
    <w:rsid w:val="008645E7"/>
    <w:rsid w:val="00866B41"/>
    <w:rsid w:val="0092038F"/>
    <w:rsid w:val="00941695"/>
    <w:rsid w:val="009553ED"/>
    <w:rsid w:val="009B05C1"/>
    <w:rsid w:val="009F5A9A"/>
    <w:rsid w:val="00A62C41"/>
    <w:rsid w:val="00A6315C"/>
    <w:rsid w:val="00A90E06"/>
    <w:rsid w:val="00AC6204"/>
    <w:rsid w:val="00B00C72"/>
    <w:rsid w:val="00BB3742"/>
    <w:rsid w:val="00BB46F5"/>
    <w:rsid w:val="00C330A3"/>
    <w:rsid w:val="00C75C8F"/>
    <w:rsid w:val="00CD6BC6"/>
    <w:rsid w:val="00CD79CC"/>
    <w:rsid w:val="00D73473"/>
    <w:rsid w:val="00DB0020"/>
    <w:rsid w:val="00DB660D"/>
    <w:rsid w:val="00DE3057"/>
    <w:rsid w:val="00DE67EA"/>
    <w:rsid w:val="00DE7AE9"/>
    <w:rsid w:val="00DF7CBB"/>
    <w:rsid w:val="00E23B96"/>
    <w:rsid w:val="00E2748A"/>
    <w:rsid w:val="00E60B7E"/>
    <w:rsid w:val="00E7252A"/>
    <w:rsid w:val="00EA2605"/>
    <w:rsid w:val="00F30EDD"/>
    <w:rsid w:val="00F504F5"/>
    <w:rsid w:val="00F65AE8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9EEAF"/>
  <w15:chartTrackingRefBased/>
  <w15:docId w15:val="{62D9D50D-1474-47AE-ABD8-891F05C3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1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1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1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1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1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1E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E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67EA"/>
  </w:style>
  <w:style w:type="paragraph" w:styleId="ae">
    <w:name w:val="footer"/>
    <w:basedOn w:val="a"/>
    <w:link w:val="af"/>
    <w:uiPriority w:val="99"/>
    <w:unhideWhenUsed/>
    <w:rsid w:val="00DE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65E</dc:creator>
  <cp:keywords/>
  <dc:description/>
  <cp:lastModifiedBy>Раиса</cp:lastModifiedBy>
  <cp:revision>6</cp:revision>
  <dcterms:created xsi:type="dcterms:W3CDTF">2026-04-12T12:28:00Z</dcterms:created>
  <dcterms:modified xsi:type="dcterms:W3CDTF">2026-04-13T16:59:00Z</dcterms:modified>
</cp:coreProperties>
</file>